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7233F5" w:rsidRPr="003C47ED" w14:paraId="1C8AFFD3" w14:textId="77777777" w:rsidTr="00791B19">
        <w:tc>
          <w:tcPr>
            <w:tcW w:w="6516" w:type="dxa"/>
          </w:tcPr>
          <w:p w14:paraId="25FB0B7E" w14:textId="3C224A67" w:rsidR="007233F5" w:rsidRPr="003C47ED" w:rsidRDefault="007233F5" w:rsidP="00C1312B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</w:rPr>
              <w:t xml:space="preserve">TRƯỜNG </w:t>
            </w:r>
            <w:r w:rsidR="00AC1681">
              <w:rPr>
                <w:b/>
                <w:bCs/>
                <w:color w:val="auto"/>
              </w:rPr>
              <w:t>TH&amp;</w:t>
            </w:r>
            <w:r w:rsidRPr="003C47ED">
              <w:rPr>
                <w:b/>
                <w:bCs/>
                <w:color w:val="auto"/>
              </w:rPr>
              <w:t xml:space="preserve">THCS </w:t>
            </w:r>
            <w:r w:rsidR="00AC1681">
              <w:rPr>
                <w:b/>
                <w:bCs/>
                <w:color w:val="auto"/>
              </w:rPr>
              <w:t>ĐẠI SƠN</w:t>
            </w:r>
          </w:p>
          <w:p w14:paraId="2AF49633" w14:textId="02C989C9" w:rsidR="007233F5" w:rsidRPr="003C47ED" w:rsidRDefault="007233F5" w:rsidP="00C1312B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  <w:lang w:val="vi-VN"/>
              </w:rPr>
              <w:t>TỔ</w:t>
            </w:r>
            <w:r w:rsidRPr="003C47ED">
              <w:rPr>
                <w:b/>
                <w:bCs/>
                <w:color w:val="auto"/>
              </w:rPr>
              <w:t xml:space="preserve">  </w:t>
            </w:r>
            <w:r w:rsidR="00107EEF">
              <w:rPr>
                <w:b/>
                <w:bCs/>
                <w:color w:val="auto"/>
              </w:rPr>
              <w:t>XÃ HỘI</w:t>
            </w:r>
          </w:p>
          <w:p w14:paraId="0432E990" w14:textId="538B5F9C" w:rsidR="007233F5" w:rsidRPr="003C47ED" w:rsidRDefault="007233F5" w:rsidP="00C1312B">
            <w:pPr>
              <w:jc w:val="center"/>
              <w:rPr>
                <w:color w:val="auto"/>
              </w:rPr>
            </w:pPr>
            <w:r w:rsidRPr="003C47ED">
              <w:rPr>
                <w:color w:val="auto"/>
                <w:lang w:val="vi-VN"/>
              </w:rPr>
              <w:t xml:space="preserve">Họ và tên giáo viên: </w:t>
            </w:r>
            <w:r w:rsidR="00107EEF">
              <w:rPr>
                <w:color w:val="auto"/>
              </w:rPr>
              <w:t>Ngô</w:t>
            </w:r>
            <w:r w:rsidR="0092027C">
              <w:rPr>
                <w:color w:val="auto"/>
              </w:rPr>
              <w:t xml:space="preserve"> Thị H</w:t>
            </w:r>
            <w:r w:rsidR="00107EEF">
              <w:rPr>
                <w:color w:val="auto"/>
              </w:rPr>
              <w:t>oài</w:t>
            </w:r>
          </w:p>
          <w:p w14:paraId="3036F448" w14:textId="77777777" w:rsidR="007233F5" w:rsidRPr="003C47ED" w:rsidRDefault="007233F5" w:rsidP="00C1312B">
            <w:pPr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E3E33F" wp14:editId="1591C2DA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90170</wp:posOffset>
                      </wp:positionV>
                      <wp:extent cx="1800000" cy="0"/>
                      <wp:effectExtent l="0" t="0" r="2921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C9920A3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25pt,7.1pt" to="234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4746461F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</w:rPr>
              <w:t>CỘNG</w:t>
            </w:r>
            <w:r w:rsidRPr="003C47ED">
              <w:rPr>
                <w:b/>
                <w:bCs/>
                <w:color w:val="auto"/>
                <w:lang w:val="vi-VN"/>
              </w:rPr>
              <w:t xml:space="preserve"> HÒA XÃ HỘI CHỦ NGHĨA VIỆT NAM</w:t>
            </w:r>
          </w:p>
          <w:p w14:paraId="6DFCF68A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ECEC4E" wp14:editId="03322E47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0224433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C47ED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1B850684" w14:textId="77777777" w:rsidR="007233F5" w:rsidRPr="003C47ED" w:rsidRDefault="007233F5" w:rsidP="00C1312B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</w:rPr>
        <w:t>KẾ</w:t>
      </w:r>
      <w:r w:rsidRPr="003C47ED">
        <w:rPr>
          <w:b/>
          <w:bCs/>
          <w:color w:val="auto"/>
          <w:lang w:val="vi-VN"/>
        </w:rPr>
        <w:t xml:space="preserve"> HOẠCH </w:t>
      </w:r>
      <w:r w:rsidRPr="003C47ED">
        <w:rPr>
          <w:b/>
          <w:bCs/>
          <w:color w:val="auto"/>
        </w:rPr>
        <w:t>GIÁO DỤC CỦA GIÁO VIÊN</w:t>
      </w:r>
    </w:p>
    <w:p w14:paraId="5957A6A8" w14:textId="307C5F77" w:rsidR="007233F5" w:rsidRPr="003C47ED" w:rsidRDefault="007233F5" w:rsidP="00C1312B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  <w:lang w:val="vi-VN"/>
        </w:rPr>
        <w:t xml:space="preserve">MÔN HỌC: </w:t>
      </w:r>
      <w:r>
        <w:rPr>
          <w:b/>
          <w:bCs/>
          <w:color w:val="auto"/>
        </w:rPr>
        <w:t>GIÁO DỤC ĐỊA PHƯƠNG</w:t>
      </w:r>
      <w:r w:rsidRPr="003C47ED">
        <w:rPr>
          <w:b/>
          <w:bCs/>
          <w:color w:val="auto"/>
          <w:lang w:val="vi-VN"/>
        </w:rPr>
        <w:t>, LỚP</w:t>
      </w:r>
      <w:r w:rsidRPr="003C47ED">
        <w:rPr>
          <w:b/>
          <w:bCs/>
          <w:color w:val="auto"/>
        </w:rPr>
        <w:t xml:space="preserve"> </w:t>
      </w:r>
      <w:r w:rsidR="00140F76">
        <w:rPr>
          <w:b/>
          <w:bCs/>
          <w:color w:val="auto"/>
        </w:rPr>
        <w:t>7</w:t>
      </w:r>
    </w:p>
    <w:p w14:paraId="12A1576C" w14:textId="6A373242" w:rsidR="007233F5" w:rsidRPr="00107EEF" w:rsidRDefault="007233F5" w:rsidP="00C1312B">
      <w:pPr>
        <w:spacing w:before="0" w:after="0"/>
        <w:jc w:val="center"/>
        <w:rPr>
          <w:color w:val="auto"/>
        </w:rPr>
      </w:pPr>
      <w:r w:rsidRPr="003C47ED">
        <w:rPr>
          <w:color w:val="auto"/>
          <w:lang w:val="vi-VN"/>
        </w:rPr>
        <w:t>Năm học 20</w:t>
      </w:r>
      <w:r w:rsidRPr="003C47ED">
        <w:rPr>
          <w:color w:val="auto"/>
        </w:rPr>
        <w:t>2</w:t>
      </w:r>
      <w:r w:rsidR="00107EEF">
        <w:rPr>
          <w:color w:val="auto"/>
        </w:rPr>
        <w:t>2</w:t>
      </w:r>
      <w:r w:rsidRPr="003C47ED">
        <w:rPr>
          <w:color w:val="auto"/>
        </w:rPr>
        <w:t xml:space="preserve"> </w:t>
      </w:r>
      <w:r w:rsidRPr="003C47ED">
        <w:rPr>
          <w:color w:val="auto"/>
          <w:lang w:val="vi-VN"/>
        </w:rPr>
        <w:t>- 202</w:t>
      </w:r>
      <w:r w:rsidR="00107EEF">
        <w:rPr>
          <w:color w:val="auto"/>
        </w:rPr>
        <w:t>3</w:t>
      </w:r>
    </w:p>
    <w:p w14:paraId="52A37C49" w14:textId="77777777" w:rsidR="007233F5" w:rsidRPr="003C47ED" w:rsidRDefault="007233F5" w:rsidP="00C1312B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>I. Kế hoạch dạy học</w:t>
      </w:r>
    </w:p>
    <w:p w14:paraId="10185612" w14:textId="77777777" w:rsidR="00BA6AC1" w:rsidRPr="005131D6" w:rsidRDefault="00BA6AC1" w:rsidP="00C1312B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</w:p>
    <w:tbl>
      <w:tblPr>
        <w:tblStyle w:val="TableGrid"/>
        <w:tblpPr w:leftFromText="180" w:rightFromText="180" w:vertAnchor="text" w:tblpY="1"/>
        <w:tblOverlap w:val="never"/>
        <w:tblW w:w="15275" w:type="dxa"/>
        <w:tblLook w:val="04A0" w:firstRow="1" w:lastRow="0" w:firstColumn="1" w:lastColumn="0" w:noHBand="0" w:noVBand="1"/>
      </w:tblPr>
      <w:tblGrid>
        <w:gridCol w:w="1055"/>
        <w:gridCol w:w="910"/>
        <w:gridCol w:w="2963"/>
        <w:gridCol w:w="8788"/>
        <w:gridCol w:w="1559"/>
      </w:tblGrid>
      <w:tr w:rsidR="007233F5" w:rsidRPr="005131D6" w14:paraId="1566745A" w14:textId="3CC9E2B8" w:rsidTr="00C1312B">
        <w:tc>
          <w:tcPr>
            <w:tcW w:w="1055" w:type="dxa"/>
            <w:vAlign w:val="center"/>
          </w:tcPr>
          <w:p w14:paraId="48173C0E" w14:textId="2E5008B3" w:rsidR="007233F5" w:rsidRPr="005131D6" w:rsidRDefault="007233F5" w:rsidP="00C1312B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5131D6">
              <w:rPr>
                <w:b/>
                <w:bCs/>
                <w:color w:val="auto"/>
                <w:szCs w:val="28"/>
              </w:rPr>
              <w:t>Tuần</w:t>
            </w:r>
          </w:p>
        </w:tc>
        <w:tc>
          <w:tcPr>
            <w:tcW w:w="910" w:type="dxa"/>
          </w:tcPr>
          <w:p w14:paraId="2B0C132E" w14:textId="26BE0DEC" w:rsidR="007233F5" w:rsidRPr="005131D6" w:rsidRDefault="007233F5" w:rsidP="00C1312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>Tiết</w:t>
            </w:r>
          </w:p>
        </w:tc>
        <w:tc>
          <w:tcPr>
            <w:tcW w:w="2963" w:type="dxa"/>
          </w:tcPr>
          <w:p w14:paraId="09488FC0" w14:textId="31DC3776" w:rsidR="007233F5" w:rsidRPr="005131D6" w:rsidRDefault="007233F5" w:rsidP="00C1312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>Bài học</w:t>
            </w:r>
          </w:p>
        </w:tc>
        <w:tc>
          <w:tcPr>
            <w:tcW w:w="8788" w:type="dxa"/>
          </w:tcPr>
          <w:p w14:paraId="2D404366" w14:textId="7C6776DE" w:rsidR="007233F5" w:rsidRPr="007233F5" w:rsidRDefault="007233F5" w:rsidP="00C1312B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Thiết bị dạy học</w:t>
            </w:r>
          </w:p>
        </w:tc>
        <w:tc>
          <w:tcPr>
            <w:tcW w:w="1559" w:type="dxa"/>
          </w:tcPr>
          <w:p w14:paraId="280B7A9F" w14:textId="284813A4" w:rsidR="007233F5" w:rsidRPr="005131D6" w:rsidRDefault="007233F5" w:rsidP="00C1312B">
            <w:pPr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Địa điểm dạy học</w:t>
            </w:r>
          </w:p>
        </w:tc>
      </w:tr>
      <w:tr w:rsidR="007233F5" w:rsidRPr="005131D6" w14:paraId="07ECCEC5" w14:textId="77777777" w:rsidTr="00C1312B">
        <w:tc>
          <w:tcPr>
            <w:tcW w:w="15275" w:type="dxa"/>
            <w:gridSpan w:val="5"/>
            <w:vAlign w:val="center"/>
          </w:tcPr>
          <w:p w14:paraId="6BF09764" w14:textId="4E2C9C12" w:rsidR="007233F5" w:rsidRDefault="007233F5" w:rsidP="00C1312B">
            <w:pPr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HỌC KỲ 1</w:t>
            </w:r>
          </w:p>
        </w:tc>
      </w:tr>
      <w:tr w:rsidR="007233F5" w:rsidRPr="005131D6" w14:paraId="7DDE94C9" w14:textId="5B6BEE11" w:rsidTr="00C1312B">
        <w:tc>
          <w:tcPr>
            <w:tcW w:w="1055" w:type="dxa"/>
            <w:vAlign w:val="center"/>
          </w:tcPr>
          <w:p w14:paraId="036011E5" w14:textId="70F2B221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FA6C80">
              <w:rPr>
                <w:bCs/>
                <w:color w:val="auto"/>
                <w:szCs w:val="28"/>
              </w:rPr>
              <w:t>1-5</w:t>
            </w:r>
          </w:p>
        </w:tc>
        <w:tc>
          <w:tcPr>
            <w:tcW w:w="910" w:type="dxa"/>
          </w:tcPr>
          <w:p w14:paraId="179B1D4A" w14:textId="0D271B09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FA6C80">
              <w:rPr>
                <w:bCs/>
                <w:color w:val="auto"/>
                <w:szCs w:val="28"/>
              </w:rPr>
              <w:t>1-5</w:t>
            </w:r>
          </w:p>
        </w:tc>
        <w:tc>
          <w:tcPr>
            <w:tcW w:w="2963" w:type="dxa"/>
          </w:tcPr>
          <w:p w14:paraId="34BF61F8" w14:textId="300D5049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1: </w:t>
            </w:r>
            <w:r w:rsidR="00140F76" w:rsidRPr="00140F76">
              <w:rPr>
                <w:rFonts w:eastAsia="Arial"/>
                <w:color w:val="231F20"/>
                <w:szCs w:val="28"/>
              </w:rPr>
              <w:t>Quảng Nam Từ Thế Kỷ X Đến Đầu Thế Kỷ X</w:t>
            </w:r>
            <w:r w:rsidR="00140F76">
              <w:rPr>
                <w:rFonts w:eastAsia="Arial"/>
                <w:color w:val="231F20"/>
                <w:szCs w:val="28"/>
              </w:rPr>
              <w:t>VI</w:t>
            </w:r>
            <w:r w:rsidR="00140F76">
              <w:rPr>
                <w:rFonts w:ascii="Arial" w:eastAsia="Arial" w:hAnsi="Arial" w:cs="Arial"/>
                <w:color w:val="231F20"/>
                <w:sz w:val="24"/>
                <w:szCs w:val="24"/>
              </w:rPr>
              <w:t xml:space="preserve"> </w:t>
            </w:r>
          </w:p>
        </w:tc>
        <w:tc>
          <w:tcPr>
            <w:tcW w:w="8788" w:type="dxa"/>
            <w:vAlign w:val="center"/>
          </w:tcPr>
          <w:p w14:paraId="1173511D" w14:textId="77777777" w:rsidR="007C4084" w:rsidRPr="00977021" w:rsidRDefault="007C4084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977021">
              <w:rPr>
                <w:rFonts w:eastAsia="Times New Roman"/>
                <w:szCs w:val="28"/>
              </w:rPr>
              <w:t>- Máy tính, tranh ảnh. Lược đồ lãnh thổ Việt Nam, Quảng Nam ngày nay.</w:t>
            </w:r>
          </w:p>
          <w:p w14:paraId="2D1E48E0" w14:textId="5168833A" w:rsidR="007233F5" w:rsidRPr="00140F76" w:rsidRDefault="007C4084" w:rsidP="00140F76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  <w:r w:rsidRPr="00977021">
              <w:rPr>
                <w:szCs w:val="28"/>
                <w:lang w:val="pt-BR"/>
              </w:rPr>
              <w:t>- Một số câu ca dao, tục ngữ, nhận định và tư liệu có liên quan về</w:t>
            </w:r>
            <w:r w:rsidR="00140F76">
              <w:rPr>
                <w:szCs w:val="28"/>
                <w:lang w:val="pt-BR"/>
              </w:rPr>
              <w:t xml:space="preserve"> lịch sử</w:t>
            </w:r>
            <w:r w:rsidRPr="00977021">
              <w:rPr>
                <w:szCs w:val="28"/>
                <w:lang w:val="pt-BR"/>
              </w:rPr>
              <w:t xml:space="preserve"> Quảng Nam</w:t>
            </w:r>
            <w:r w:rsidR="00140F76">
              <w:rPr>
                <w:szCs w:val="28"/>
                <w:lang w:val="pt-BR"/>
              </w:rPr>
              <w:t>.</w:t>
            </w:r>
          </w:p>
        </w:tc>
        <w:tc>
          <w:tcPr>
            <w:tcW w:w="1559" w:type="dxa"/>
            <w:vAlign w:val="center"/>
          </w:tcPr>
          <w:p w14:paraId="5698E6E1" w14:textId="6581C6DA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2ED97FB3" w14:textId="42DE245F" w:rsidTr="00C1312B">
        <w:tc>
          <w:tcPr>
            <w:tcW w:w="1055" w:type="dxa"/>
            <w:vAlign w:val="center"/>
          </w:tcPr>
          <w:p w14:paraId="56628276" w14:textId="71F24329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910" w:type="dxa"/>
          </w:tcPr>
          <w:p w14:paraId="1C33BC44" w14:textId="7607744D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2963" w:type="dxa"/>
          </w:tcPr>
          <w:p w14:paraId="07CA368D" w14:textId="1705AA48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Kiểm tra giữa kỳ 1</w:t>
            </w:r>
          </w:p>
        </w:tc>
        <w:tc>
          <w:tcPr>
            <w:tcW w:w="8788" w:type="dxa"/>
          </w:tcPr>
          <w:p w14:paraId="739B7B63" w14:textId="77777777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5F263A29" w14:textId="6195EE11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20F1A279" w14:textId="58921514" w:rsidTr="00C1312B">
        <w:tc>
          <w:tcPr>
            <w:tcW w:w="1055" w:type="dxa"/>
            <w:vAlign w:val="center"/>
          </w:tcPr>
          <w:p w14:paraId="50DD4C40" w14:textId="6AC3BF88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7-11</w:t>
            </w:r>
          </w:p>
        </w:tc>
        <w:tc>
          <w:tcPr>
            <w:tcW w:w="910" w:type="dxa"/>
          </w:tcPr>
          <w:p w14:paraId="54C31DDF" w14:textId="7297C02F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7-11</w:t>
            </w:r>
          </w:p>
        </w:tc>
        <w:tc>
          <w:tcPr>
            <w:tcW w:w="2963" w:type="dxa"/>
          </w:tcPr>
          <w:p w14:paraId="5C5DE00F" w14:textId="21C4A29C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2: </w:t>
            </w:r>
            <w:r w:rsidR="00140F76" w:rsidRPr="00140F76">
              <w:rPr>
                <w:rFonts w:eastAsia="Arial"/>
                <w:color w:val="231F20"/>
                <w:szCs w:val="28"/>
              </w:rPr>
              <w:t>Hệ Thống Sông Ngòi Ở Tỉnh Quảng Nam</w:t>
            </w:r>
            <w:r w:rsidR="00140F76">
              <w:rPr>
                <w:rFonts w:ascii="Arial" w:eastAsia="Arial" w:hAnsi="Arial" w:cs="Arial"/>
                <w:color w:val="231F20"/>
                <w:sz w:val="24"/>
                <w:szCs w:val="24"/>
              </w:rPr>
              <w:t xml:space="preserve"> </w:t>
            </w:r>
          </w:p>
        </w:tc>
        <w:tc>
          <w:tcPr>
            <w:tcW w:w="8788" w:type="dxa"/>
            <w:vAlign w:val="center"/>
          </w:tcPr>
          <w:p w14:paraId="43627863" w14:textId="3B0DB6B2" w:rsidR="0089792F" w:rsidRPr="0035266A" w:rsidRDefault="0089792F" w:rsidP="00C1312B">
            <w:pPr>
              <w:shd w:val="clear" w:color="auto" w:fill="FFFFFF"/>
              <w:jc w:val="both"/>
              <w:rPr>
                <w:rFonts w:eastAsia="Times New Roman"/>
                <w:szCs w:val="28"/>
              </w:rPr>
            </w:pPr>
            <w:r w:rsidRPr="0035266A">
              <w:rPr>
                <w:rFonts w:eastAsia="Times New Roman"/>
                <w:szCs w:val="28"/>
              </w:rPr>
              <w:t xml:space="preserve">- Máy tính, ti vi, tranh ảnh. Lược đồ tự nhiên Việt Nam, lược đồ </w:t>
            </w:r>
            <w:r w:rsidR="00140F76">
              <w:rPr>
                <w:rFonts w:eastAsia="Times New Roman"/>
                <w:szCs w:val="28"/>
              </w:rPr>
              <w:t>sông ngòi</w:t>
            </w:r>
            <w:r w:rsidRPr="0035266A">
              <w:rPr>
                <w:rFonts w:eastAsia="Times New Roman"/>
                <w:szCs w:val="28"/>
              </w:rPr>
              <w:t xml:space="preserve"> tỉnh Quảng Nam.</w:t>
            </w:r>
          </w:p>
          <w:p w14:paraId="18697672" w14:textId="4C3425A2" w:rsidR="007233F5" w:rsidRPr="0089792F" w:rsidRDefault="0089792F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  <w:r w:rsidRPr="0035266A">
              <w:rPr>
                <w:szCs w:val="28"/>
                <w:lang w:val="pt-BR"/>
              </w:rPr>
              <w:t xml:space="preserve">- </w:t>
            </w:r>
            <w:r w:rsidRPr="0035266A">
              <w:rPr>
                <w:spacing w:val="-6"/>
                <w:szCs w:val="28"/>
              </w:rPr>
              <w:t>T</w:t>
            </w:r>
            <w:r w:rsidRPr="0035266A">
              <w:rPr>
                <w:szCs w:val="28"/>
              </w:rPr>
              <w:t xml:space="preserve">ài liệu Giáo dục địa phương Quảng Nam; một số hình ảnh, video về </w:t>
            </w:r>
            <w:r w:rsidR="00140F76">
              <w:rPr>
                <w:rFonts w:eastAsia="Times New Roman"/>
                <w:szCs w:val="28"/>
              </w:rPr>
              <w:t>sông ngòi</w:t>
            </w:r>
            <w:r w:rsidR="00140F76" w:rsidRPr="0035266A">
              <w:rPr>
                <w:rFonts w:eastAsia="Times New Roman"/>
                <w:szCs w:val="28"/>
              </w:rPr>
              <w:t xml:space="preserve"> </w:t>
            </w:r>
            <w:r w:rsidR="00140F76">
              <w:rPr>
                <w:rFonts w:eastAsia="Times New Roman"/>
                <w:szCs w:val="28"/>
              </w:rPr>
              <w:t xml:space="preserve">tỉnh </w:t>
            </w:r>
            <w:r w:rsidRPr="0035266A">
              <w:rPr>
                <w:szCs w:val="28"/>
              </w:rPr>
              <w:t>Quảng Nam.</w:t>
            </w:r>
          </w:p>
        </w:tc>
        <w:tc>
          <w:tcPr>
            <w:tcW w:w="1559" w:type="dxa"/>
          </w:tcPr>
          <w:p w14:paraId="773F8677" w14:textId="4FDAE528" w:rsidR="007233F5" w:rsidRPr="005131D6" w:rsidRDefault="007233F5" w:rsidP="00C1312B">
            <w:pPr>
              <w:pStyle w:val="Bodytext20"/>
              <w:tabs>
                <w:tab w:val="left" w:pos="1321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23F78C07" w14:textId="5B167A24" w:rsidTr="00C1312B">
        <w:tc>
          <w:tcPr>
            <w:tcW w:w="1055" w:type="dxa"/>
            <w:vAlign w:val="center"/>
          </w:tcPr>
          <w:p w14:paraId="326CC4E4" w14:textId="2B8BA1C1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12-16</w:t>
            </w:r>
          </w:p>
        </w:tc>
        <w:tc>
          <w:tcPr>
            <w:tcW w:w="910" w:type="dxa"/>
          </w:tcPr>
          <w:p w14:paraId="47CAA60C" w14:textId="77777777" w:rsidR="007233F5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  <w:p w14:paraId="11CA1FF2" w14:textId="26C92728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12-16</w:t>
            </w:r>
          </w:p>
        </w:tc>
        <w:tc>
          <w:tcPr>
            <w:tcW w:w="2963" w:type="dxa"/>
          </w:tcPr>
          <w:p w14:paraId="12383479" w14:textId="6D357956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3: </w:t>
            </w:r>
            <w:r w:rsidR="00140F76" w:rsidRPr="00140F76">
              <w:rPr>
                <w:rFonts w:eastAsia="Arial"/>
                <w:color w:val="231F20"/>
                <w:szCs w:val="28"/>
              </w:rPr>
              <w:t>Nông – Lâm – Thủy Sản Tỉnh Quảng Nam</w:t>
            </w:r>
            <w:r w:rsidR="00140F76">
              <w:rPr>
                <w:rFonts w:ascii="Arial" w:eastAsia="Arial" w:hAnsi="Arial" w:cs="Arial"/>
                <w:color w:val="231F20"/>
                <w:sz w:val="24"/>
                <w:szCs w:val="24"/>
              </w:rPr>
              <w:t xml:space="preserve"> </w:t>
            </w:r>
          </w:p>
        </w:tc>
        <w:tc>
          <w:tcPr>
            <w:tcW w:w="8788" w:type="dxa"/>
            <w:vAlign w:val="center"/>
          </w:tcPr>
          <w:p w14:paraId="1141CA38" w14:textId="68289BCD" w:rsidR="007233F5" w:rsidRPr="00140F76" w:rsidRDefault="0089792F" w:rsidP="00140F76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AC45FA">
              <w:rPr>
                <w:rFonts w:eastAsia="Times New Roman"/>
                <w:szCs w:val="28"/>
              </w:rPr>
              <w:t>- Máy tính, tranh ảnh. Video</w:t>
            </w:r>
            <w:r w:rsidR="00140F76">
              <w:rPr>
                <w:rFonts w:eastAsia="Times New Roman"/>
                <w:szCs w:val="28"/>
              </w:rPr>
              <w:t xml:space="preserve"> tư liệu</w:t>
            </w:r>
            <w:r w:rsidRPr="00AC45FA">
              <w:rPr>
                <w:rFonts w:eastAsia="Times New Roman"/>
                <w:szCs w:val="28"/>
              </w:rPr>
              <w:t xml:space="preserve"> về </w:t>
            </w:r>
            <w:r w:rsidR="00140F76">
              <w:rPr>
                <w:szCs w:val="28"/>
                <w:lang w:val="pt-BR"/>
              </w:rPr>
              <w:t>nông, lâm, thủy sản ở QN</w:t>
            </w:r>
          </w:p>
        </w:tc>
        <w:tc>
          <w:tcPr>
            <w:tcW w:w="1559" w:type="dxa"/>
          </w:tcPr>
          <w:p w14:paraId="08589B1C" w14:textId="1B96075A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06DD5583" w14:textId="4A434774" w:rsidTr="00C1312B">
        <w:tc>
          <w:tcPr>
            <w:tcW w:w="1055" w:type="dxa"/>
          </w:tcPr>
          <w:p w14:paraId="058FDA33" w14:textId="3D78FA22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910" w:type="dxa"/>
          </w:tcPr>
          <w:p w14:paraId="7AB28FEB" w14:textId="6520B1C2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2963" w:type="dxa"/>
            <w:vAlign w:val="center"/>
          </w:tcPr>
          <w:p w14:paraId="2F482FD2" w14:textId="32503D4A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Ôn tập cuối học kỳ 1</w:t>
            </w:r>
          </w:p>
        </w:tc>
        <w:tc>
          <w:tcPr>
            <w:tcW w:w="8788" w:type="dxa"/>
            <w:vAlign w:val="center"/>
          </w:tcPr>
          <w:p w14:paraId="7F5F5218" w14:textId="4F663025" w:rsidR="007233F5" w:rsidRPr="00B77981" w:rsidRDefault="007233F5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</w:p>
        </w:tc>
        <w:tc>
          <w:tcPr>
            <w:tcW w:w="1559" w:type="dxa"/>
          </w:tcPr>
          <w:p w14:paraId="12191585" w14:textId="65A4B6AC" w:rsidR="007233F5" w:rsidRPr="005131D6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7E2C6BC8" w14:textId="675B43C4" w:rsidTr="00C1312B">
        <w:tc>
          <w:tcPr>
            <w:tcW w:w="1055" w:type="dxa"/>
          </w:tcPr>
          <w:p w14:paraId="10CC939D" w14:textId="3E2546AD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910" w:type="dxa"/>
          </w:tcPr>
          <w:p w14:paraId="1347A7A8" w14:textId="37153CEE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2963" w:type="dxa"/>
            <w:vAlign w:val="center"/>
          </w:tcPr>
          <w:p w14:paraId="3EF7A5A8" w14:textId="23C99810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Kiểm tra cuối học kỳ 1</w:t>
            </w:r>
          </w:p>
        </w:tc>
        <w:tc>
          <w:tcPr>
            <w:tcW w:w="8788" w:type="dxa"/>
            <w:vAlign w:val="center"/>
          </w:tcPr>
          <w:p w14:paraId="3D9AFEC4" w14:textId="77777777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334395BD" w14:textId="7B00E06A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461944BB" w14:textId="77777777" w:rsidTr="00C1312B">
        <w:tc>
          <w:tcPr>
            <w:tcW w:w="15275" w:type="dxa"/>
            <w:gridSpan w:val="5"/>
          </w:tcPr>
          <w:p w14:paraId="46A86AE2" w14:textId="159737A6" w:rsidR="007233F5" w:rsidRPr="007233F5" w:rsidRDefault="007233F5" w:rsidP="00C1312B">
            <w:pPr>
              <w:jc w:val="center"/>
              <w:rPr>
                <w:b/>
                <w:color w:val="auto"/>
                <w:szCs w:val="28"/>
              </w:rPr>
            </w:pPr>
            <w:r w:rsidRPr="007233F5">
              <w:rPr>
                <w:b/>
                <w:color w:val="auto"/>
                <w:szCs w:val="28"/>
              </w:rPr>
              <w:t>HỌC KỲ 2</w:t>
            </w:r>
          </w:p>
        </w:tc>
      </w:tr>
      <w:tr w:rsidR="007233F5" w:rsidRPr="005131D6" w14:paraId="192D399B" w14:textId="42D43DD7" w:rsidTr="00C1312B">
        <w:tc>
          <w:tcPr>
            <w:tcW w:w="1055" w:type="dxa"/>
            <w:vAlign w:val="center"/>
          </w:tcPr>
          <w:p w14:paraId="58282C5B" w14:textId="0AC36AE9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19-23</w:t>
            </w:r>
          </w:p>
        </w:tc>
        <w:tc>
          <w:tcPr>
            <w:tcW w:w="910" w:type="dxa"/>
          </w:tcPr>
          <w:p w14:paraId="71751511" w14:textId="77777777" w:rsidR="007233F5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  <w:p w14:paraId="183A9706" w14:textId="05E935B4" w:rsidR="007233F5" w:rsidRPr="00FA6C80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19-23</w:t>
            </w:r>
          </w:p>
        </w:tc>
        <w:tc>
          <w:tcPr>
            <w:tcW w:w="2963" w:type="dxa"/>
            <w:vAlign w:val="center"/>
          </w:tcPr>
          <w:p w14:paraId="1AC06D3D" w14:textId="35FBD781" w:rsidR="007233F5" w:rsidRPr="00FA6C80" w:rsidRDefault="007233F5" w:rsidP="00C1312B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4: </w:t>
            </w:r>
            <w:r w:rsidR="00140F76" w:rsidRPr="00140F76">
              <w:rPr>
                <w:rFonts w:eastAsia="Arial"/>
                <w:color w:val="231F20"/>
                <w:szCs w:val="28"/>
              </w:rPr>
              <w:t>Ô Nhiễm Môi Trường Ở Quảng Nam</w:t>
            </w:r>
            <w:r w:rsidR="00140F76">
              <w:rPr>
                <w:rFonts w:ascii="Arial" w:eastAsia="Arial" w:hAnsi="Arial" w:cs="Arial"/>
                <w:color w:val="231F20"/>
                <w:sz w:val="24"/>
                <w:szCs w:val="24"/>
              </w:rPr>
              <w:t xml:space="preserve"> </w:t>
            </w:r>
          </w:p>
        </w:tc>
        <w:tc>
          <w:tcPr>
            <w:tcW w:w="8788" w:type="dxa"/>
            <w:vAlign w:val="center"/>
          </w:tcPr>
          <w:p w14:paraId="1E51EE29" w14:textId="33A11C14" w:rsidR="00B77981" w:rsidRPr="009859F9" w:rsidRDefault="00B77981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9859F9">
              <w:rPr>
                <w:rFonts w:eastAsia="Times New Roman"/>
                <w:szCs w:val="28"/>
              </w:rPr>
              <w:t xml:space="preserve">- Máy tính, tranh ảnh, </w:t>
            </w:r>
            <w:r w:rsidRPr="009859F9">
              <w:rPr>
                <w:szCs w:val="28"/>
              </w:rPr>
              <w:t>video</w:t>
            </w:r>
            <w:r w:rsidRPr="009859F9">
              <w:rPr>
                <w:rFonts w:eastAsia="Times New Roman"/>
                <w:szCs w:val="28"/>
              </w:rPr>
              <w:t xml:space="preserve"> về </w:t>
            </w:r>
            <w:r w:rsidR="00140F76">
              <w:rPr>
                <w:szCs w:val="28"/>
                <w:lang w:val="pt-BR"/>
              </w:rPr>
              <w:t xml:space="preserve">môi trường </w:t>
            </w:r>
            <w:r w:rsidRPr="009859F9">
              <w:rPr>
                <w:szCs w:val="28"/>
                <w:lang w:val="pt-BR"/>
              </w:rPr>
              <w:t>ở Quảng Nam.</w:t>
            </w:r>
          </w:p>
          <w:p w14:paraId="632B8F81" w14:textId="7A1BD3DD" w:rsidR="007233F5" w:rsidRPr="00FA6C80" w:rsidRDefault="00B77981" w:rsidP="00C1312B">
            <w:pPr>
              <w:rPr>
                <w:bCs/>
                <w:color w:val="auto"/>
                <w:szCs w:val="28"/>
              </w:rPr>
            </w:pPr>
            <w:r w:rsidRPr="009859F9">
              <w:rPr>
                <w:szCs w:val="28"/>
                <w:lang w:val="pt-BR"/>
              </w:rPr>
              <w:t xml:space="preserve">- Một số tư liệu có liên quan </w:t>
            </w:r>
            <w:r w:rsidR="00140F76">
              <w:rPr>
                <w:szCs w:val="28"/>
                <w:lang w:val="pt-BR"/>
              </w:rPr>
              <w:t>đến môi trường</w:t>
            </w:r>
            <w:r w:rsidRPr="009859F9">
              <w:rPr>
                <w:szCs w:val="28"/>
                <w:lang w:val="pt-BR"/>
              </w:rPr>
              <w:t xml:space="preserve"> ở Quảng Nam.</w:t>
            </w:r>
          </w:p>
        </w:tc>
        <w:tc>
          <w:tcPr>
            <w:tcW w:w="1559" w:type="dxa"/>
          </w:tcPr>
          <w:p w14:paraId="63553433" w14:textId="6BAE2CFB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00E09921" w14:textId="56C07339" w:rsidTr="00C1312B">
        <w:tc>
          <w:tcPr>
            <w:tcW w:w="1055" w:type="dxa"/>
          </w:tcPr>
          <w:p w14:paraId="28DC5474" w14:textId="167A0923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910" w:type="dxa"/>
          </w:tcPr>
          <w:p w14:paraId="27A0B052" w14:textId="62BD32C5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2963" w:type="dxa"/>
            <w:vAlign w:val="center"/>
          </w:tcPr>
          <w:p w14:paraId="5A990CE2" w14:textId="0F518C1B" w:rsidR="007233F5" w:rsidRPr="005131D6" w:rsidRDefault="007233F5" w:rsidP="00C1312B">
            <w:pPr>
              <w:rPr>
                <w:rFonts w:eastAsia="Times New Roman"/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Kiểm tra giữa kỳ 2</w:t>
            </w:r>
          </w:p>
        </w:tc>
        <w:tc>
          <w:tcPr>
            <w:tcW w:w="8788" w:type="dxa"/>
            <w:vAlign w:val="center"/>
          </w:tcPr>
          <w:p w14:paraId="3C9024CD" w14:textId="78DB1DAC" w:rsidR="007233F5" w:rsidRPr="005131D6" w:rsidRDefault="007233F5" w:rsidP="00C1312B">
            <w:pPr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301144B9" w14:textId="1400775F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3EFB922F" w14:textId="21864014" w:rsidTr="00C1312B">
        <w:tc>
          <w:tcPr>
            <w:tcW w:w="1055" w:type="dxa"/>
          </w:tcPr>
          <w:p w14:paraId="67D8B28F" w14:textId="77777777" w:rsidR="007233F5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  <w:p w14:paraId="58DA4145" w14:textId="1CC6FDAC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25-28</w:t>
            </w:r>
          </w:p>
        </w:tc>
        <w:tc>
          <w:tcPr>
            <w:tcW w:w="910" w:type="dxa"/>
          </w:tcPr>
          <w:p w14:paraId="7F47039E" w14:textId="77777777" w:rsidR="007233F5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</w:p>
          <w:p w14:paraId="4806DA1E" w14:textId="755A842E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25-28</w:t>
            </w:r>
          </w:p>
        </w:tc>
        <w:tc>
          <w:tcPr>
            <w:tcW w:w="2963" w:type="dxa"/>
            <w:vAlign w:val="center"/>
          </w:tcPr>
          <w:p w14:paraId="49EA99DF" w14:textId="7165EA3E" w:rsidR="007233F5" w:rsidRPr="005131D6" w:rsidRDefault="007233F5" w:rsidP="00C1312B">
            <w:pPr>
              <w:rPr>
                <w:rFonts w:eastAsia="Times New Roman"/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5: </w:t>
            </w:r>
            <w:r w:rsidR="00140F76" w:rsidRPr="00140F76">
              <w:rPr>
                <w:rFonts w:eastAsia="Arial"/>
                <w:color w:val="231F20"/>
                <w:szCs w:val="28"/>
              </w:rPr>
              <w:t>Danh Lam Thắng Cảnh Ở Tỉnh Quảng Nam</w:t>
            </w:r>
            <w:r w:rsidR="00140F76">
              <w:rPr>
                <w:rFonts w:ascii="Arial" w:eastAsia="Arial" w:hAnsi="Arial" w:cs="Arial"/>
                <w:color w:val="231F20"/>
                <w:sz w:val="24"/>
                <w:szCs w:val="24"/>
              </w:rPr>
              <w:t xml:space="preserve"> </w:t>
            </w:r>
          </w:p>
        </w:tc>
        <w:tc>
          <w:tcPr>
            <w:tcW w:w="8788" w:type="dxa"/>
            <w:vAlign w:val="center"/>
          </w:tcPr>
          <w:p w14:paraId="01D05A2F" w14:textId="77777777" w:rsidR="00C1312B" w:rsidRPr="00CF6735" w:rsidRDefault="00C1312B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CF6735">
              <w:rPr>
                <w:rFonts w:eastAsia="Times New Roman"/>
                <w:szCs w:val="28"/>
              </w:rPr>
              <w:t xml:space="preserve">- Máy tính, tranh ảnh. </w:t>
            </w:r>
          </w:p>
          <w:p w14:paraId="481DEC35" w14:textId="513B30B7" w:rsidR="007233F5" w:rsidRPr="00C1312B" w:rsidRDefault="00C1312B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  <w:r w:rsidRPr="00CF6735">
              <w:rPr>
                <w:szCs w:val="28"/>
                <w:lang w:val="pt-BR"/>
              </w:rPr>
              <w:t xml:space="preserve">- Một số tư liệu có liên quan về </w:t>
            </w:r>
            <w:r w:rsidR="00140F76">
              <w:rPr>
                <w:szCs w:val="28"/>
                <w:lang w:val="pt-BR"/>
              </w:rPr>
              <w:t>danh lam, thắng cảnh nổi tiếng ở QN</w:t>
            </w:r>
            <w:r w:rsidRPr="00CF6735">
              <w:rPr>
                <w:szCs w:val="28"/>
                <w:lang w:val="pt-BR"/>
              </w:rPr>
              <w:t>.</w:t>
            </w:r>
          </w:p>
        </w:tc>
        <w:tc>
          <w:tcPr>
            <w:tcW w:w="1559" w:type="dxa"/>
          </w:tcPr>
          <w:p w14:paraId="3655150F" w14:textId="70F0376C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44D7D4E3" w14:textId="7915B976" w:rsidTr="00C1312B">
        <w:tc>
          <w:tcPr>
            <w:tcW w:w="1055" w:type="dxa"/>
          </w:tcPr>
          <w:p w14:paraId="67D1F2FE" w14:textId="4C50346F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29-33</w:t>
            </w:r>
          </w:p>
        </w:tc>
        <w:tc>
          <w:tcPr>
            <w:tcW w:w="910" w:type="dxa"/>
          </w:tcPr>
          <w:p w14:paraId="7C63D8E8" w14:textId="3D6ADA9E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29-33</w:t>
            </w:r>
          </w:p>
        </w:tc>
        <w:tc>
          <w:tcPr>
            <w:tcW w:w="2963" w:type="dxa"/>
            <w:vAlign w:val="center"/>
          </w:tcPr>
          <w:p w14:paraId="10224422" w14:textId="08513B7C" w:rsidR="00140F76" w:rsidRPr="00140F76" w:rsidRDefault="007233F5" w:rsidP="00140F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26"/>
              <w:rPr>
                <w:color w:val="231F20"/>
                <w:szCs w:val="28"/>
              </w:rPr>
            </w:pPr>
            <w:r>
              <w:rPr>
                <w:color w:val="auto"/>
                <w:szCs w:val="28"/>
              </w:rPr>
              <w:t xml:space="preserve">Chủ đề 6: </w:t>
            </w:r>
            <w:r w:rsidR="00140F76" w:rsidRPr="00140F76">
              <w:rPr>
                <w:rFonts w:eastAsia="Arial"/>
                <w:color w:val="231F20"/>
                <w:szCs w:val="28"/>
              </w:rPr>
              <w:t xml:space="preserve">Gia Đình, Dòng Tộc Văn Hóa Tiêu Biểu  </w:t>
            </w:r>
          </w:p>
          <w:p w14:paraId="1D8525EF" w14:textId="28374C59" w:rsidR="007233F5" w:rsidRPr="005131D6" w:rsidRDefault="00140F76" w:rsidP="00140F76">
            <w:pPr>
              <w:rPr>
                <w:rFonts w:eastAsia="Times New Roman"/>
                <w:bCs/>
                <w:color w:val="auto"/>
                <w:szCs w:val="28"/>
              </w:rPr>
            </w:pPr>
            <w:r w:rsidRPr="00140F76">
              <w:rPr>
                <w:rFonts w:eastAsia="Arial"/>
                <w:color w:val="231F20"/>
                <w:szCs w:val="28"/>
              </w:rPr>
              <w:t>Trên Địa Bàn Tỉnh Quảng Nam</w:t>
            </w:r>
            <w:r>
              <w:rPr>
                <w:rFonts w:ascii="Arial" w:eastAsia="Arial" w:hAnsi="Arial" w:cs="Arial"/>
                <w:color w:val="231F20"/>
                <w:sz w:val="24"/>
                <w:szCs w:val="24"/>
              </w:rPr>
              <w:t xml:space="preserve"> </w:t>
            </w:r>
          </w:p>
        </w:tc>
        <w:tc>
          <w:tcPr>
            <w:tcW w:w="8788" w:type="dxa"/>
            <w:vAlign w:val="center"/>
          </w:tcPr>
          <w:p w14:paraId="72286721" w14:textId="1BA4EBD3" w:rsidR="00C1312B" w:rsidRPr="00F87A31" w:rsidRDefault="00C1312B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F87A31">
              <w:rPr>
                <w:rFonts w:eastAsia="Times New Roman"/>
                <w:szCs w:val="28"/>
              </w:rPr>
              <w:t>- Máy tính, tranh ảnh</w:t>
            </w:r>
            <w:r>
              <w:rPr>
                <w:rFonts w:eastAsia="Times New Roman"/>
                <w:szCs w:val="28"/>
              </w:rPr>
              <w:t xml:space="preserve"> về </w:t>
            </w:r>
            <w:r w:rsidR="00140F76">
              <w:rPr>
                <w:rFonts w:eastAsia="Times New Roman"/>
                <w:szCs w:val="28"/>
              </w:rPr>
              <w:t>các gia đình, tộc họ văn hóa tiêu biểu ở QN</w:t>
            </w:r>
            <w:r w:rsidRPr="00F87A31">
              <w:rPr>
                <w:rFonts w:eastAsia="Times New Roman"/>
                <w:szCs w:val="28"/>
              </w:rPr>
              <w:t>.</w:t>
            </w:r>
          </w:p>
          <w:p w14:paraId="180CF9CC" w14:textId="7C0725D3" w:rsidR="007233F5" w:rsidRPr="00C1312B" w:rsidRDefault="00C1312B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F87A31">
              <w:rPr>
                <w:szCs w:val="28"/>
                <w:lang w:val="pt-BR"/>
              </w:rPr>
              <w:t xml:space="preserve">- Một số tư liệu có liên quan về </w:t>
            </w:r>
            <w:r w:rsidR="00140F76">
              <w:rPr>
                <w:rFonts w:eastAsia="Times New Roman"/>
                <w:szCs w:val="28"/>
              </w:rPr>
              <w:t xml:space="preserve">các gia đình, tộc họ văn hóa </w:t>
            </w:r>
            <w:r>
              <w:rPr>
                <w:rFonts w:eastAsia="Times New Roman"/>
                <w:szCs w:val="28"/>
              </w:rPr>
              <w:t xml:space="preserve">ở </w:t>
            </w:r>
            <w:r w:rsidRPr="00F87A31">
              <w:rPr>
                <w:rFonts w:eastAsia="Times New Roman"/>
                <w:szCs w:val="28"/>
              </w:rPr>
              <w:t>Quảng Nam.</w:t>
            </w:r>
          </w:p>
        </w:tc>
        <w:tc>
          <w:tcPr>
            <w:tcW w:w="1559" w:type="dxa"/>
          </w:tcPr>
          <w:p w14:paraId="5178DBFA" w14:textId="4A8B281D" w:rsidR="007233F5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2FF31DB2" w14:textId="249BE641" w:rsidTr="00C1312B">
        <w:tc>
          <w:tcPr>
            <w:tcW w:w="1055" w:type="dxa"/>
          </w:tcPr>
          <w:p w14:paraId="324675E8" w14:textId="3EC44B8F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34</w:t>
            </w:r>
          </w:p>
        </w:tc>
        <w:tc>
          <w:tcPr>
            <w:tcW w:w="910" w:type="dxa"/>
          </w:tcPr>
          <w:p w14:paraId="54260100" w14:textId="0B9380CC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34</w:t>
            </w:r>
          </w:p>
        </w:tc>
        <w:tc>
          <w:tcPr>
            <w:tcW w:w="2963" w:type="dxa"/>
            <w:vAlign w:val="center"/>
          </w:tcPr>
          <w:p w14:paraId="51012DEC" w14:textId="34C0CF67" w:rsidR="007233F5" w:rsidRPr="005131D6" w:rsidRDefault="007233F5" w:rsidP="00C1312B">
            <w:pPr>
              <w:rPr>
                <w:rFonts w:eastAsia="Times New Roman"/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8788" w:type="dxa"/>
            <w:vAlign w:val="center"/>
          </w:tcPr>
          <w:p w14:paraId="354B972B" w14:textId="17E9B8E9" w:rsidR="007233F5" w:rsidRPr="005131D6" w:rsidRDefault="007233F5" w:rsidP="00C1312B">
            <w:pPr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0BDD1CB0" w14:textId="578EC05E" w:rsidR="007233F5" w:rsidRPr="005131D6" w:rsidRDefault="007233F5" w:rsidP="00C1312B">
            <w:pPr>
              <w:jc w:val="center"/>
              <w:rPr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  <w:tr w:rsidR="007233F5" w:rsidRPr="005131D6" w14:paraId="3525EE67" w14:textId="3CA253F2" w:rsidTr="00C1312B">
        <w:tc>
          <w:tcPr>
            <w:tcW w:w="1055" w:type="dxa"/>
          </w:tcPr>
          <w:p w14:paraId="73BC6E3B" w14:textId="5A019D53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910" w:type="dxa"/>
          </w:tcPr>
          <w:p w14:paraId="1EDDB86F" w14:textId="0AFD5219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2963" w:type="dxa"/>
            <w:vAlign w:val="center"/>
          </w:tcPr>
          <w:p w14:paraId="3AF93C7D" w14:textId="33432D80" w:rsidR="007233F5" w:rsidRPr="005131D6" w:rsidRDefault="007233F5" w:rsidP="00C1312B">
            <w:pPr>
              <w:rPr>
                <w:rFonts w:eastAsia="Times New Roman"/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8788" w:type="dxa"/>
            <w:vAlign w:val="center"/>
          </w:tcPr>
          <w:p w14:paraId="069249CD" w14:textId="77777777" w:rsidR="007233F5" w:rsidRPr="005131D6" w:rsidRDefault="007233F5" w:rsidP="00C1312B">
            <w:pPr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3A7B33BF" w14:textId="1A76BC34" w:rsidR="007233F5" w:rsidRPr="005131D6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70314F">
              <w:rPr>
                <w:color w:val="auto"/>
                <w:szCs w:val="28"/>
              </w:rPr>
              <w:t>Trên lớp</w:t>
            </w:r>
          </w:p>
        </w:tc>
      </w:tr>
    </w:tbl>
    <w:p w14:paraId="3178DE1D" w14:textId="77777777" w:rsidR="00C1312B" w:rsidRDefault="00C1312B" w:rsidP="00C1312B">
      <w:pPr>
        <w:spacing w:before="0" w:after="0"/>
        <w:ind w:left="567"/>
        <w:jc w:val="both"/>
        <w:rPr>
          <w:b/>
          <w:bCs/>
          <w:color w:val="auto"/>
          <w:lang w:val="vi-VN"/>
        </w:rPr>
      </w:pPr>
    </w:p>
    <w:p w14:paraId="6DCEFC7A" w14:textId="1A718D3D" w:rsidR="007233F5" w:rsidRPr="003C47ED" w:rsidRDefault="007233F5" w:rsidP="00C1312B">
      <w:pPr>
        <w:spacing w:before="0" w:after="0"/>
        <w:ind w:left="567"/>
        <w:jc w:val="both"/>
        <w:rPr>
          <w:i/>
          <w:i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>II. Nhiệm vụ khác (nếu có)</w:t>
      </w:r>
    </w:p>
    <w:p w14:paraId="38B8BF2B" w14:textId="77777777" w:rsidR="007233F5" w:rsidRPr="003C47ED" w:rsidRDefault="007233F5" w:rsidP="00C1312B">
      <w:pPr>
        <w:spacing w:before="0" w:after="0"/>
        <w:ind w:left="567"/>
        <w:jc w:val="both"/>
        <w:rPr>
          <w:color w:val="auto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3"/>
        <w:gridCol w:w="4178"/>
        <w:gridCol w:w="5234"/>
      </w:tblGrid>
      <w:tr w:rsidR="007233F5" w:rsidRPr="003C47ED" w14:paraId="1A67E73E" w14:textId="77777777" w:rsidTr="00791B19">
        <w:tc>
          <w:tcPr>
            <w:tcW w:w="4601" w:type="dxa"/>
          </w:tcPr>
          <w:p w14:paraId="228AAF5D" w14:textId="14E8E825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  <w:lang w:val="vi-VN"/>
              </w:rPr>
              <w:t xml:space="preserve">TỔ </w:t>
            </w:r>
            <w:r w:rsidR="0092027C">
              <w:rPr>
                <w:b/>
                <w:bCs/>
                <w:color w:val="auto"/>
              </w:rPr>
              <w:t>TRƯỞNG</w:t>
            </w:r>
          </w:p>
          <w:p w14:paraId="3D7634FD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7ADB9C35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56049656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09084F77" w14:textId="2983CA01" w:rsidR="007233F5" w:rsidRPr="0092027C" w:rsidRDefault="00107EEF" w:rsidP="00C1312B">
            <w:pPr>
              <w:jc w:val="center"/>
              <w:rPr>
                <w:b/>
                <w:bCs/>
                <w:i/>
                <w:iCs/>
                <w:color w:val="auto"/>
              </w:rPr>
            </w:pPr>
            <w:r>
              <w:rPr>
                <w:b/>
                <w:bCs/>
                <w:i/>
                <w:iCs/>
                <w:color w:val="auto"/>
              </w:rPr>
              <w:t>Nguyễn Trung Tin</w:t>
            </w:r>
          </w:p>
          <w:p w14:paraId="1EDD4320" w14:textId="6692528C" w:rsidR="007233F5" w:rsidRPr="00E006FE" w:rsidRDefault="007233F5" w:rsidP="00C1312B">
            <w:pPr>
              <w:jc w:val="center"/>
              <w:rPr>
                <w:b/>
                <w:iCs/>
                <w:color w:val="auto"/>
              </w:rPr>
            </w:pPr>
          </w:p>
        </w:tc>
        <w:tc>
          <w:tcPr>
            <w:tcW w:w="4188" w:type="dxa"/>
          </w:tcPr>
          <w:p w14:paraId="2964F3A0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5245" w:type="dxa"/>
          </w:tcPr>
          <w:p w14:paraId="20E3022A" w14:textId="65DF1E87" w:rsidR="007233F5" w:rsidRPr="003C47ED" w:rsidRDefault="0092027C" w:rsidP="00C1312B">
            <w:pPr>
              <w:jc w:val="center"/>
              <w:rPr>
                <w:b/>
                <w:bCs/>
                <w:i/>
                <w:color w:val="auto"/>
                <w:lang w:val="vi-VN"/>
              </w:rPr>
            </w:pPr>
            <w:r>
              <w:rPr>
                <w:i/>
                <w:color w:val="auto"/>
              </w:rPr>
              <w:t xml:space="preserve">Đại </w:t>
            </w:r>
            <w:r w:rsidR="00107EEF">
              <w:rPr>
                <w:i/>
                <w:color w:val="auto"/>
              </w:rPr>
              <w:t>Sơn</w:t>
            </w:r>
            <w:r w:rsidR="007233F5">
              <w:rPr>
                <w:i/>
                <w:color w:val="auto"/>
              </w:rPr>
              <w:t xml:space="preserve">, </w:t>
            </w:r>
            <w:r w:rsidR="007233F5" w:rsidRPr="003C47ED">
              <w:rPr>
                <w:i/>
                <w:color w:val="auto"/>
              </w:rPr>
              <w:t xml:space="preserve">ngày </w:t>
            </w:r>
            <w:r w:rsidR="00140F76">
              <w:rPr>
                <w:i/>
                <w:color w:val="auto"/>
              </w:rPr>
              <w:t>2</w:t>
            </w:r>
            <w:r w:rsidR="007233F5" w:rsidRPr="003C47ED">
              <w:rPr>
                <w:i/>
                <w:color w:val="auto"/>
              </w:rPr>
              <w:t xml:space="preserve"> tháng </w:t>
            </w:r>
            <w:r w:rsidR="00140F76">
              <w:rPr>
                <w:i/>
                <w:color w:val="auto"/>
              </w:rPr>
              <w:t>02</w:t>
            </w:r>
            <w:r w:rsidR="007233F5" w:rsidRPr="003C47ED">
              <w:rPr>
                <w:i/>
                <w:color w:val="auto"/>
              </w:rPr>
              <w:t xml:space="preserve"> năm</w:t>
            </w:r>
            <w:r w:rsidR="007233F5">
              <w:rPr>
                <w:i/>
                <w:color w:val="auto"/>
              </w:rPr>
              <w:t xml:space="preserve"> 202</w:t>
            </w:r>
            <w:r w:rsidR="00140F76">
              <w:rPr>
                <w:i/>
                <w:color w:val="auto"/>
              </w:rPr>
              <w:t>3</w:t>
            </w:r>
          </w:p>
          <w:p w14:paraId="3FD6D236" w14:textId="77777777" w:rsidR="007233F5" w:rsidRPr="003C47ED" w:rsidRDefault="007233F5" w:rsidP="00C1312B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  <w:lang w:val="vi-VN"/>
              </w:rPr>
              <w:t>GIÁO VIÊN</w:t>
            </w:r>
          </w:p>
          <w:p w14:paraId="2F4B2A00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7197074E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4A003C36" w14:textId="77777777" w:rsidR="007233F5" w:rsidRDefault="007233F5" w:rsidP="00C1312B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0612CDA5" w14:textId="4A493A38" w:rsidR="007233F5" w:rsidRPr="00E006FE" w:rsidRDefault="00107EEF" w:rsidP="00C1312B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</w:rPr>
              <w:t>Ngô Thị Hoài</w:t>
            </w:r>
          </w:p>
        </w:tc>
      </w:tr>
    </w:tbl>
    <w:p w14:paraId="1F1F071F" w14:textId="77777777" w:rsidR="007233F5" w:rsidRPr="003C47ED" w:rsidRDefault="007233F5" w:rsidP="00C1312B">
      <w:pPr>
        <w:spacing w:before="0" w:after="0"/>
        <w:ind w:left="567"/>
        <w:jc w:val="both"/>
        <w:rPr>
          <w:color w:val="auto"/>
          <w:lang w:val="vi-VN"/>
        </w:rPr>
      </w:pPr>
    </w:p>
    <w:p w14:paraId="668FE6BA" w14:textId="77777777" w:rsidR="00D54A6C" w:rsidRPr="005131D6" w:rsidRDefault="00D54A6C" w:rsidP="00C1312B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sectPr w:rsidR="00D54A6C" w:rsidRPr="005131D6" w:rsidSect="002C7FFA">
      <w:footerReference w:type="default" r:id="rId8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9E011" w14:textId="77777777" w:rsidR="00C65D4B" w:rsidRDefault="00C65D4B" w:rsidP="004123CF">
      <w:pPr>
        <w:spacing w:before="0" w:after="0"/>
      </w:pPr>
      <w:r>
        <w:separator/>
      </w:r>
    </w:p>
  </w:endnote>
  <w:endnote w:type="continuationSeparator" w:id="0">
    <w:p w14:paraId="1CBF983D" w14:textId="77777777" w:rsidR="00C65D4B" w:rsidRDefault="00C65D4B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33B80BC1" w:rsidR="00503ADE" w:rsidRDefault="00503A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79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55EC42" w14:textId="77777777" w:rsidR="00503ADE" w:rsidRDefault="00503A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F98C8" w14:textId="77777777" w:rsidR="00C65D4B" w:rsidRDefault="00C65D4B" w:rsidP="004123CF">
      <w:pPr>
        <w:spacing w:before="0" w:after="0"/>
      </w:pPr>
      <w:r>
        <w:separator/>
      </w:r>
    </w:p>
  </w:footnote>
  <w:footnote w:type="continuationSeparator" w:id="0">
    <w:p w14:paraId="7A4CEDE5" w14:textId="77777777" w:rsidR="00C65D4B" w:rsidRDefault="00C65D4B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06D81"/>
    <w:multiLevelType w:val="multilevel"/>
    <w:tmpl w:val="582AD5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BE09B7"/>
    <w:multiLevelType w:val="hybridMultilevel"/>
    <w:tmpl w:val="ABC64F40"/>
    <w:lvl w:ilvl="0" w:tplc="9FB689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194197">
    <w:abstractNumId w:val="2"/>
  </w:num>
  <w:num w:numId="2" w16cid:durableId="1695841552">
    <w:abstractNumId w:val="3"/>
  </w:num>
  <w:num w:numId="3" w16cid:durableId="1448617040">
    <w:abstractNumId w:val="1"/>
  </w:num>
  <w:num w:numId="4" w16cid:durableId="261494025">
    <w:abstractNumId w:val="4"/>
  </w:num>
  <w:num w:numId="5" w16cid:durableId="245042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08F4"/>
    <w:rsid w:val="000038B6"/>
    <w:rsid w:val="00025857"/>
    <w:rsid w:val="0004017F"/>
    <w:rsid w:val="00051113"/>
    <w:rsid w:val="00054CC2"/>
    <w:rsid w:val="00057462"/>
    <w:rsid w:val="00060037"/>
    <w:rsid w:val="00060586"/>
    <w:rsid w:val="00061DE9"/>
    <w:rsid w:val="0008168B"/>
    <w:rsid w:val="000844A4"/>
    <w:rsid w:val="000968C5"/>
    <w:rsid w:val="000978B4"/>
    <w:rsid w:val="000A2E7A"/>
    <w:rsid w:val="000B359C"/>
    <w:rsid w:val="000C593E"/>
    <w:rsid w:val="000C7B7E"/>
    <w:rsid w:val="000D31A1"/>
    <w:rsid w:val="000D51AF"/>
    <w:rsid w:val="000E1EE1"/>
    <w:rsid w:val="000F36C0"/>
    <w:rsid w:val="00104E7B"/>
    <w:rsid w:val="00107EEF"/>
    <w:rsid w:val="00111449"/>
    <w:rsid w:val="001145B1"/>
    <w:rsid w:val="00134AC0"/>
    <w:rsid w:val="00140F76"/>
    <w:rsid w:val="00142555"/>
    <w:rsid w:val="00157BDB"/>
    <w:rsid w:val="001738E9"/>
    <w:rsid w:val="001774E9"/>
    <w:rsid w:val="00180470"/>
    <w:rsid w:val="0019228B"/>
    <w:rsid w:val="00194D0F"/>
    <w:rsid w:val="00196495"/>
    <w:rsid w:val="001A0F6B"/>
    <w:rsid w:val="001C7EBA"/>
    <w:rsid w:val="001E4B74"/>
    <w:rsid w:val="001F0DEA"/>
    <w:rsid w:val="001F55F6"/>
    <w:rsid w:val="00207311"/>
    <w:rsid w:val="00216734"/>
    <w:rsid w:val="0022031A"/>
    <w:rsid w:val="0023729B"/>
    <w:rsid w:val="0024280D"/>
    <w:rsid w:val="00252179"/>
    <w:rsid w:val="0025398E"/>
    <w:rsid w:val="00257A71"/>
    <w:rsid w:val="00262579"/>
    <w:rsid w:val="002738C4"/>
    <w:rsid w:val="0027758A"/>
    <w:rsid w:val="00277F14"/>
    <w:rsid w:val="00284400"/>
    <w:rsid w:val="002A3F43"/>
    <w:rsid w:val="002A79F0"/>
    <w:rsid w:val="002B324F"/>
    <w:rsid w:val="002B56CA"/>
    <w:rsid w:val="002C7FFA"/>
    <w:rsid w:val="002D025B"/>
    <w:rsid w:val="002E52E5"/>
    <w:rsid w:val="002E5F1D"/>
    <w:rsid w:val="00301122"/>
    <w:rsid w:val="00330153"/>
    <w:rsid w:val="00333C9A"/>
    <w:rsid w:val="0034335A"/>
    <w:rsid w:val="003645A6"/>
    <w:rsid w:val="0037506C"/>
    <w:rsid w:val="003778E1"/>
    <w:rsid w:val="003802AD"/>
    <w:rsid w:val="00381395"/>
    <w:rsid w:val="00387E8F"/>
    <w:rsid w:val="003A69A6"/>
    <w:rsid w:val="003C0CBD"/>
    <w:rsid w:val="003C23D9"/>
    <w:rsid w:val="003C6833"/>
    <w:rsid w:val="003D2615"/>
    <w:rsid w:val="003E2D0B"/>
    <w:rsid w:val="003E3E9C"/>
    <w:rsid w:val="0040206C"/>
    <w:rsid w:val="0040208E"/>
    <w:rsid w:val="004123CF"/>
    <w:rsid w:val="00424351"/>
    <w:rsid w:val="00427BA3"/>
    <w:rsid w:val="004303DA"/>
    <w:rsid w:val="00430793"/>
    <w:rsid w:val="004329EB"/>
    <w:rsid w:val="00437320"/>
    <w:rsid w:val="00450390"/>
    <w:rsid w:val="00463C5E"/>
    <w:rsid w:val="00474F48"/>
    <w:rsid w:val="00476C13"/>
    <w:rsid w:val="004773D6"/>
    <w:rsid w:val="00481B19"/>
    <w:rsid w:val="004832AA"/>
    <w:rsid w:val="00486E10"/>
    <w:rsid w:val="0049729F"/>
    <w:rsid w:val="004B2B37"/>
    <w:rsid w:val="004B303E"/>
    <w:rsid w:val="004C537D"/>
    <w:rsid w:val="004D4BE6"/>
    <w:rsid w:val="004E0C49"/>
    <w:rsid w:val="004F4BA3"/>
    <w:rsid w:val="00503ADE"/>
    <w:rsid w:val="005040B9"/>
    <w:rsid w:val="005131D6"/>
    <w:rsid w:val="0052558B"/>
    <w:rsid w:val="0053597B"/>
    <w:rsid w:val="00535AA3"/>
    <w:rsid w:val="005370F3"/>
    <w:rsid w:val="00546121"/>
    <w:rsid w:val="00546E63"/>
    <w:rsid w:val="0057589F"/>
    <w:rsid w:val="00577126"/>
    <w:rsid w:val="00585129"/>
    <w:rsid w:val="00596FF9"/>
    <w:rsid w:val="005B7F1C"/>
    <w:rsid w:val="005C1818"/>
    <w:rsid w:val="005C3C9F"/>
    <w:rsid w:val="005C6C56"/>
    <w:rsid w:val="005D7036"/>
    <w:rsid w:val="005F604D"/>
    <w:rsid w:val="0060370C"/>
    <w:rsid w:val="006467A9"/>
    <w:rsid w:val="00666820"/>
    <w:rsid w:val="006767A9"/>
    <w:rsid w:val="00681DAA"/>
    <w:rsid w:val="00695561"/>
    <w:rsid w:val="00697EF0"/>
    <w:rsid w:val="006A3FF2"/>
    <w:rsid w:val="006A52F9"/>
    <w:rsid w:val="006B4511"/>
    <w:rsid w:val="006B5A0E"/>
    <w:rsid w:val="006C0D6D"/>
    <w:rsid w:val="006C6C71"/>
    <w:rsid w:val="006D17DC"/>
    <w:rsid w:val="006E169E"/>
    <w:rsid w:val="006F0BD4"/>
    <w:rsid w:val="00701D56"/>
    <w:rsid w:val="00705A31"/>
    <w:rsid w:val="007233F5"/>
    <w:rsid w:val="0072448F"/>
    <w:rsid w:val="0073748B"/>
    <w:rsid w:val="00737492"/>
    <w:rsid w:val="0074032E"/>
    <w:rsid w:val="00741DF5"/>
    <w:rsid w:val="00743378"/>
    <w:rsid w:val="007603CF"/>
    <w:rsid w:val="0077774F"/>
    <w:rsid w:val="007823F2"/>
    <w:rsid w:val="007923FF"/>
    <w:rsid w:val="00792449"/>
    <w:rsid w:val="007A75EE"/>
    <w:rsid w:val="007C4084"/>
    <w:rsid w:val="007C455A"/>
    <w:rsid w:val="007D1AB0"/>
    <w:rsid w:val="007D36E9"/>
    <w:rsid w:val="007E4D99"/>
    <w:rsid w:val="007E67DA"/>
    <w:rsid w:val="008142E0"/>
    <w:rsid w:val="008302A3"/>
    <w:rsid w:val="00836D9D"/>
    <w:rsid w:val="00841277"/>
    <w:rsid w:val="008459AF"/>
    <w:rsid w:val="00850FCF"/>
    <w:rsid w:val="00852E10"/>
    <w:rsid w:val="00856F42"/>
    <w:rsid w:val="008606AD"/>
    <w:rsid w:val="00862F30"/>
    <w:rsid w:val="00867405"/>
    <w:rsid w:val="0087261E"/>
    <w:rsid w:val="00875E92"/>
    <w:rsid w:val="0089225F"/>
    <w:rsid w:val="00892D38"/>
    <w:rsid w:val="0089792F"/>
    <w:rsid w:val="008B338B"/>
    <w:rsid w:val="008B33FB"/>
    <w:rsid w:val="008B5460"/>
    <w:rsid w:val="008B7934"/>
    <w:rsid w:val="008C4BB9"/>
    <w:rsid w:val="008C582E"/>
    <w:rsid w:val="008E21FA"/>
    <w:rsid w:val="008E37D9"/>
    <w:rsid w:val="008E61C4"/>
    <w:rsid w:val="00901367"/>
    <w:rsid w:val="00915300"/>
    <w:rsid w:val="0092027C"/>
    <w:rsid w:val="00927EA2"/>
    <w:rsid w:val="00936F96"/>
    <w:rsid w:val="009378E8"/>
    <w:rsid w:val="00943F0F"/>
    <w:rsid w:val="00946183"/>
    <w:rsid w:val="00954495"/>
    <w:rsid w:val="00972FBC"/>
    <w:rsid w:val="00976D2D"/>
    <w:rsid w:val="009861CA"/>
    <w:rsid w:val="0099093B"/>
    <w:rsid w:val="009B16AA"/>
    <w:rsid w:val="009B6E51"/>
    <w:rsid w:val="009C360D"/>
    <w:rsid w:val="009D646E"/>
    <w:rsid w:val="009E3C63"/>
    <w:rsid w:val="00A0283E"/>
    <w:rsid w:val="00A045AB"/>
    <w:rsid w:val="00A10A77"/>
    <w:rsid w:val="00A24746"/>
    <w:rsid w:val="00A2589A"/>
    <w:rsid w:val="00A261F7"/>
    <w:rsid w:val="00A3386B"/>
    <w:rsid w:val="00A34C11"/>
    <w:rsid w:val="00A42501"/>
    <w:rsid w:val="00A45A62"/>
    <w:rsid w:val="00A5066E"/>
    <w:rsid w:val="00A53516"/>
    <w:rsid w:val="00A931CF"/>
    <w:rsid w:val="00AA055B"/>
    <w:rsid w:val="00AA0B63"/>
    <w:rsid w:val="00AC1681"/>
    <w:rsid w:val="00AC5DF6"/>
    <w:rsid w:val="00AE2C45"/>
    <w:rsid w:val="00B05557"/>
    <w:rsid w:val="00B07ACA"/>
    <w:rsid w:val="00B16C19"/>
    <w:rsid w:val="00B30767"/>
    <w:rsid w:val="00B3295B"/>
    <w:rsid w:val="00B3346A"/>
    <w:rsid w:val="00B47387"/>
    <w:rsid w:val="00B51FE0"/>
    <w:rsid w:val="00B6745B"/>
    <w:rsid w:val="00B77981"/>
    <w:rsid w:val="00B8017B"/>
    <w:rsid w:val="00BA0EB2"/>
    <w:rsid w:val="00BA31FA"/>
    <w:rsid w:val="00BA6AC1"/>
    <w:rsid w:val="00BC248A"/>
    <w:rsid w:val="00BC43DD"/>
    <w:rsid w:val="00BC70AF"/>
    <w:rsid w:val="00BE0337"/>
    <w:rsid w:val="00BF27E5"/>
    <w:rsid w:val="00C020F1"/>
    <w:rsid w:val="00C050AD"/>
    <w:rsid w:val="00C1312B"/>
    <w:rsid w:val="00C13AB7"/>
    <w:rsid w:val="00C1594D"/>
    <w:rsid w:val="00C172DF"/>
    <w:rsid w:val="00C331D7"/>
    <w:rsid w:val="00C43BA9"/>
    <w:rsid w:val="00C451D7"/>
    <w:rsid w:val="00C53781"/>
    <w:rsid w:val="00C65D4B"/>
    <w:rsid w:val="00C700FA"/>
    <w:rsid w:val="00C72AED"/>
    <w:rsid w:val="00C75298"/>
    <w:rsid w:val="00C97175"/>
    <w:rsid w:val="00CA2334"/>
    <w:rsid w:val="00CB5029"/>
    <w:rsid w:val="00CD535B"/>
    <w:rsid w:val="00CE0BFF"/>
    <w:rsid w:val="00CE4A31"/>
    <w:rsid w:val="00D014E1"/>
    <w:rsid w:val="00D03E50"/>
    <w:rsid w:val="00D07673"/>
    <w:rsid w:val="00D07E3E"/>
    <w:rsid w:val="00D1414F"/>
    <w:rsid w:val="00D17915"/>
    <w:rsid w:val="00D277EC"/>
    <w:rsid w:val="00D31F52"/>
    <w:rsid w:val="00D322C6"/>
    <w:rsid w:val="00D40452"/>
    <w:rsid w:val="00D54A6C"/>
    <w:rsid w:val="00D57624"/>
    <w:rsid w:val="00D81E95"/>
    <w:rsid w:val="00D9098F"/>
    <w:rsid w:val="00D96C9D"/>
    <w:rsid w:val="00DA4628"/>
    <w:rsid w:val="00DA5F1C"/>
    <w:rsid w:val="00DA63D9"/>
    <w:rsid w:val="00DB3908"/>
    <w:rsid w:val="00DC1CD1"/>
    <w:rsid w:val="00DC2F85"/>
    <w:rsid w:val="00DC54AF"/>
    <w:rsid w:val="00DC71C7"/>
    <w:rsid w:val="00DD376D"/>
    <w:rsid w:val="00DD4425"/>
    <w:rsid w:val="00DF187D"/>
    <w:rsid w:val="00DF3904"/>
    <w:rsid w:val="00DF7A2C"/>
    <w:rsid w:val="00E064D7"/>
    <w:rsid w:val="00E23E9E"/>
    <w:rsid w:val="00E317B7"/>
    <w:rsid w:val="00E406DE"/>
    <w:rsid w:val="00E47721"/>
    <w:rsid w:val="00E518B2"/>
    <w:rsid w:val="00E52714"/>
    <w:rsid w:val="00E53954"/>
    <w:rsid w:val="00E5422A"/>
    <w:rsid w:val="00E56480"/>
    <w:rsid w:val="00E5658D"/>
    <w:rsid w:val="00E57CF1"/>
    <w:rsid w:val="00E777F0"/>
    <w:rsid w:val="00E81F7F"/>
    <w:rsid w:val="00EB2FA1"/>
    <w:rsid w:val="00EB5CF5"/>
    <w:rsid w:val="00EB647D"/>
    <w:rsid w:val="00ED01B3"/>
    <w:rsid w:val="00ED079A"/>
    <w:rsid w:val="00ED1FEE"/>
    <w:rsid w:val="00EE0230"/>
    <w:rsid w:val="00EE3914"/>
    <w:rsid w:val="00EE72BD"/>
    <w:rsid w:val="00EF17E8"/>
    <w:rsid w:val="00EF3E72"/>
    <w:rsid w:val="00F117F2"/>
    <w:rsid w:val="00F13994"/>
    <w:rsid w:val="00F44829"/>
    <w:rsid w:val="00F513AB"/>
    <w:rsid w:val="00F7686F"/>
    <w:rsid w:val="00F8317B"/>
    <w:rsid w:val="00F861A7"/>
    <w:rsid w:val="00FA4EA9"/>
    <w:rsid w:val="00FA6C80"/>
    <w:rsid w:val="00FC18CF"/>
    <w:rsid w:val="00FC5025"/>
    <w:rsid w:val="00FC653C"/>
    <w:rsid w:val="00FD12EE"/>
    <w:rsid w:val="00FD35E5"/>
    <w:rsid w:val="00FE52F0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051EEB0"/>
  <w15:docId w15:val="{B80A7E24-016D-4C87-B9BC-927038B8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89225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2">
    <w:name w:val="Body text (2)_"/>
    <w:link w:val="Bodytext20"/>
    <w:rsid w:val="005131D6"/>
    <w:rPr>
      <w:rFonts w:ascii="Segoe UI" w:eastAsia="Segoe UI" w:hAnsi="Segoe UI" w:cs="Segoe UI"/>
      <w:color w:val="231F20"/>
    </w:rPr>
  </w:style>
  <w:style w:type="paragraph" w:customStyle="1" w:styleId="Bodytext20">
    <w:name w:val="Body text (2)"/>
    <w:basedOn w:val="Normal"/>
    <w:link w:val="Bodytext2"/>
    <w:rsid w:val="005131D6"/>
    <w:pPr>
      <w:widowControl w:val="0"/>
      <w:spacing w:before="0" w:after="100" w:line="286" w:lineRule="auto"/>
      <w:ind w:left="150" w:firstLine="280"/>
    </w:pPr>
    <w:rPr>
      <w:rFonts w:ascii="Segoe UI" w:eastAsia="Segoe UI" w:hAnsi="Segoe UI" w:cs="Segoe UI"/>
      <w:color w:val="231F20"/>
    </w:rPr>
  </w:style>
  <w:style w:type="character" w:customStyle="1" w:styleId="BodyTextChar">
    <w:name w:val="Body Text Char"/>
    <w:link w:val="BodyText"/>
    <w:rsid w:val="005131D6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5131D6"/>
    <w:pPr>
      <w:widowControl w:val="0"/>
      <w:spacing w:before="0" w:after="0" w:line="305" w:lineRule="auto"/>
      <w:ind w:firstLine="300"/>
    </w:pPr>
    <w:rPr>
      <w:rFonts w:ascii="Arial" w:eastAsia="Arial" w:hAnsi="Arial" w:cs="Arial"/>
      <w:color w:val="231F20"/>
    </w:rPr>
  </w:style>
  <w:style w:type="character" w:customStyle="1" w:styleId="BodyTextChar1">
    <w:name w:val="Body Text Char1"/>
    <w:basedOn w:val="DefaultParagraphFont"/>
    <w:uiPriority w:val="99"/>
    <w:semiHidden/>
    <w:rsid w:val="00513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538FA-4BB9-43DD-A43C-053965C81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ngothihoai86</cp:lastModifiedBy>
  <cp:revision>2</cp:revision>
  <cp:lastPrinted>2021-08-13T15:46:00Z</cp:lastPrinted>
  <dcterms:created xsi:type="dcterms:W3CDTF">2023-02-02T03:34:00Z</dcterms:created>
  <dcterms:modified xsi:type="dcterms:W3CDTF">2023-02-02T03:34:00Z</dcterms:modified>
</cp:coreProperties>
</file>